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12DE" w:rsidRDefault="008D12DE">
      <w:bookmarkStart w:id="0" w:name="_GoBack"/>
      <w:bookmarkEnd w:id="0"/>
    </w:p>
    <w:p w:rsidR="00370DDA" w:rsidRDefault="00370DDA" w:rsidP="00370DDA"/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70DDA" w:rsidTr="00777BC9">
        <w:trPr>
          <w:trHeight w:val="1248"/>
        </w:trPr>
        <w:tc>
          <w:tcPr>
            <w:tcW w:w="9062" w:type="dxa"/>
          </w:tcPr>
          <w:p w:rsidR="00370DDA" w:rsidRDefault="00370DDA" w:rsidP="00777BC9"/>
          <w:p w:rsidR="00370DDA" w:rsidRPr="00100ED2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İZMİR KÂTİP ÇELEBİ ÜNİVERSİTESİ</w:t>
            </w:r>
          </w:p>
          <w:p w:rsidR="00370DDA" w:rsidRPr="00100ED2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370DDA" w:rsidRPr="00100ED2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370DDA" w:rsidRDefault="00370DDA" w:rsidP="00777BC9"/>
        </w:tc>
      </w:tr>
      <w:tr w:rsidR="00370DDA" w:rsidTr="00777BC9">
        <w:tc>
          <w:tcPr>
            <w:tcW w:w="9062" w:type="dxa"/>
          </w:tcPr>
          <w:p w:rsidR="00370DDA" w:rsidRPr="006D3D92" w:rsidRDefault="00370DDA" w:rsidP="00777BC9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                        Toplantı Tarihi:                                              </w:t>
            </w:r>
          </w:p>
          <w:p w:rsidR="00370DDA" w:rsidRPr="00100ED2" w:rsidRDefault="00D131BD" w:rsidP="00777B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2020</w:t>
            </w:r>
            <w:r w:rsidR="00370DDA" w:rsidRPr="006D3D9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FA5E3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7D67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0DDA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</w:t>
            </w:r>
            <w:r w:rsidR="00370DDA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780DC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="00FA5E30">
              <w:rPr>
                <w:rFonts w:ascii="Times New Roman" w:hAnsi="Times New Roman" w:cs="Times New Roman"/>
                <w:sz w:val="24"/>
                <w:szCs w:val="24"/>
              </w:rPr>
              <w:t xml:space="preserve">         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.01.2020</w:t>
            </w:r>
          </w:p>
        </w:tc>
      </w:tr>
      <w:tr w:rsidR="00370DDA" w:rsidTr="00777BC9">
        <w:trPr>
          <w:trHeight w:val="1223"/>
        </w:trPr>
        <w:tc>
          <w:tcPr>
            <w:tcW w:w="9062" w:type="dxa"/>
          </w:tcPr>
          <w:p w:rsidR="00370DDA" w:rsidRPr="001704CC" w:rsidRDefault="00370DDA" w:rsidP="00777BC9">
            <w:pPr>
              <w:jc w:val="both"/>
            </w:pPr>
          </w:p>
          <w:p w:rsidR="00370DDA" w:rsidRPr="006D3D92" w:rsidRDefault="00370DDA" w:rsidP="00777B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Fakültemiz Yönetim Kurulu </w:t>
            </w:r>
            <w:r w:rsidR="00FA5E30">
              <w:rPr>
                <w:rFonts w:ascii="Times New Roman" w:hAnsi="Times New Roman" w:cs="Times New Roman"/>
                <w:sz w:val="24"/>
                <w:szCs w:val="24"/>
              </w:rPr>
              <w:t>30.01.2020 Perşembe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günü saat </w:t>
            </w:r>
            <w:r w:rsidR="008158C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A5E30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  <w:r w:rsidR="00D131B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’da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Fakülte Dekanı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Prof.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Dr. Semih ENGİN başkanlığında toplanarak aşağıdaki kararları almıştır.</w:t>
            </w:r>
          </w:p>
        </w:tc>
      </w:tr>
      <w:tr w:rsidR="00370DDA" w:rsidTr="00777BC9">
        <w:trPr>
          <w:trHeight w:val="3392"/>
        </w:trPr>
        <w:tc>
          <w:tcPr>
            <w:tcW w:w="9062" w:type="dxa"/>
          </w:tcPr>
          <w:p w:rsidR="00370DDA" w:rsidRDefault="00370DDA" w:rsidP="00777B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DDA" w:rsidRPr="001704CC" w:rsidRDefault="00370DDA" w:rsidP="008158CA">
            <w:r w:rsidRPr="00160898">
              <w:rPr>
                <w:b/>
                <w:sz w:val="24"/>
                <w:szCs w:val="24"/>
                <w:u w:val="single"/>
              </w:rPr>
              <w:t>Özü:</w:t>
            </w:r>
            <w:r>
              <w:rPr>
                <w:sz w:val="24"/>
                <w:szCs w:val="24"/>
              </w:rPr>
              <w:t xml:space="preserve"> </w:t>
            </w:r>
            <w:r>
              <w:t xml:space="preserve"> </w:t>
            </w:r>
            <w:r w:rsidR="00FA5E30">
              <w:rPr>
                <w:rFonts w:ascii="Times New Roman" w:hAnsi="Times New Roman" w:cs="Times New Roman"/>
              </w:rPr>
              <w:t xml:space="preserve"> Fakültemiz Avlama ve İşleme Teknolojisi Bölümü, Avlama Teknolojisi Anabilim Dalı Dr.Öğr.Üyesi Tuğçe ŞENSURAT GENÇ’ in 2018-GAP-SUÜF-0005 no.lu bilimsel araştırma projesinin arazi çalışmalarını gerçekleştirmek üzere 31.01.2020-02.02.2020  tarihleri arasında İzmir/Karaburunda yolluklu-yevmiyeli (Otobüs,Gemi) olarak giderleri BAP bütçesinden karşılanacak şekilde görevlendirilmesi </w:t>
            </w:r>
            <w:r w:rsidR="00FA5E30">
              <w:rPr>
                <w:rFonts w:ascii="Times New Roman" w:hAnsi="Times New Roman" w:cs="Times New Roman"/>
                <w:sz w:val="24"/>
                <w:szCs w:val="24"/>
              </w:rPr>
              <w:t xml:space="preserve"> konusu görüşüldü,  </w:t>
            </w:r>
          </w:p>
          <w:p w:rsidR="00370DDA" w:rsidRPr="001704CC" w:rsidRDefault="00370DDA" w:rsidP="00777BC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370DDA" w:rsidRPr="005D5AC5" w:rsidRDefault="00370DDA" w:rsidP="00777B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DDA" w:rsidRPr="00EF30B9" w:rsidRDefault="00370DDA" w:rsidP="00777B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DDA" w:rsidRPr="00EF30B9" w:rsidRDefault="00370DDA" w:rsidP="00777B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0DDA" w:rsidTr="00777BC9">
        <w:trPr>
          <w:trHeight w:val="983"/>
        </w:trPr>
        <w:tc>
          <w:tcPr>
            <w:tcW w:w="9062" w:type="dxa"/>
          </w:tcPr>
          <w:p w:rsidR="00370DDA" w:rsidRDefault="00370DDA" w:rsidP="00777BC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Görüşmeler Sonucunda;</w:t>
            </w:r>
          </w:p>
          <w:p w:rsidR="00370DDA" w:rsidRDefault="00370DDA" w:rsidP="00777BC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370DDA" w:rsidRDefault="00370DDA" w:rsidP="00370DD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 w:rsidR="007D67D7">
              <w:rPr>
                <w:rFonts w:ascii="Times New Roman" w:hAnsi="Times New Roman" w:cs="Times New Roman"/>
                <w:b/>
                <w:u w:val="single"/>
              </w:rPr>
              <w:t>1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131BD">
              <w:rPr>
                <w:rFonts w:ascii="Times New Roman" w:hAnsi="Times New Roman" w:cs="Times New Roman"/>
              </w:rPr>
              <w:t xml:space="preserve"> </w:t>
            </w:r>
            <w:r w:rsidR="00FA5E30">
              <w:rPr>
                <w:rFonts w:ascii="Times New Roman" w:hAnsi="Times New Roman" w:cs="Times New Roman"/>
              </w:rPr>
              <w:t xml:space="preserve"> Fakültemiz Avlama ve İşleme Teknolojisi Bölümü, Avlama Teknolojisi Anabilim Dalı Dr.Öğr.Üyesi Tuğçe ŞENSURAT GENÇ’ in 2018-GAP-SUÜF-0005 no.lu bilimsel araştırma projesinin arazi çalışmalarını gerçekleştirmek üzere 31.01.2020-02.02.2020 tarihleri arasında İzmir/Karaburunda yolluklu-yevmiyeli (Otobüs,Gemi) olarak giderleri BAP bütçesinden karşılanacak şekilde görevlendirilmesine,</w:t>
            </w:r>
          </w:p>
          <w:p w:rsidR="00370DDA" w:rsidRDefault="00370DDA" w:rsidP="00370DD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370DDA" w:rsidRDefault="00370DDA" w:rsidP="00370DD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DDA" w:rsidRDefault="00370DDA" w:rsidP="00370D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370DDA" w:rsidRDefault="00370DDA" w:rsidP="00777B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DDA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DDA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94415" w:rsidRDefault="00794415" w:rsidP="007944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ASLI GİBİDİR</w:t>
            </w:r>
          </w:p>
          <w:p w:rsidR="00794415" w:rsidRDefault="00794415" w:rsidP="007944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Nihat SABUNCULAR</w:t>
            </w:r>
          </w:p>
          <w:p w:rsidR="00794415" w:rsidRDefault="00794415" w:rsidP="007944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Fakülte Sekreteri</w:t>
            </w:r>
          </w:p>
          <w:p w:rsidR="00370DDA" w:rsidRPr="00554808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DDA" w:rsidRPr="00194E49" w:rsidRDefault="00370DDA" w:rsidP="00777BC9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70DDA" w:rsidRDefault="00370DDA" w:rsidP="006D0848">
      <w:pPr>
        <w:rPr>
          <w:b/>
          <w:sz w:val="24"/>
          <w:szCs w:val="24"/>
        </w:rPr>
      </w:pPr>
    </w:p>
    <w:p w:rsidR="00D016DE" w:rsidRDefault="00D016DE" w:rsidP="006D0848">
      <w:pPr>
        <w:rPr>
          <w:b/>
          <w:sz w:val="24"/>
          <w:szCs w:val="24"/>
        </w:rPr>
      </w:pPr>
    </w:p>
    <w:p w:rsidR="00D016DE" w:rsidRDefault="00D016DE" w:rsidP="006D0848">
      <w:pPr>
        <w:rPr>
          <w:b/>
          <w:sz w:val="24"/>
          <w:szCs w:val="24"/>
        </w:rPr>
      </w:pPr>
    </w:p>
    <w:p w:rsidR="00780DC8" w:rsidRDefault="007D67D7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</w:t>
      </w:r>
    </w:p>
    <w:p w:rsidR="007D67D7" w:rsidRDefault="007D67D7"/>
    <w:p w:rsidR="00B30CFF" w:rsidRDefault="00B30CFF"/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30CFF" w:rsidTr="003C6239">
        <w:trPr>
          <w:trHeight w:val="1248"/>
        </w:trPr>
        <w:tc>
          <w:tcPr>
            <w:tcW w:w="9062" w:type="dxa"/>
          </w:tcPr>
          <w:p w:rsidR="00B30CFF" w:rsidRDefault="00B30CFF" w:rsidP="003C6239"/>
          <w:p w:rsidR="00B30CFF" w:rsidRPr="00100ED2" w:rsidRDefault="00B30CFF" w:rsidP="003C62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İZMİR KÂTİP ÇELEBİ ÜNİVERSİTESİ</w:t>
            </w:r>
          </w:p>
          <w:p w:rsidR="00B30CFF" w:rsidRPr="00100ED2" w:rsidRDefault="00B30CFF" w:rsidP="003C62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B30CFF" w:rsidRPr="00100ED2" w:rsidRDefault="00B30CFF" w:rsidP="003C62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B30CFF" w:rsidRDefault="00B30CFF" w:rsidP="003C6239"/>
        </w:tc>
      </w:tr>
      <w:tr w:rsidR="00B30CFF" w:rsidTr="003C6239">
        <w:tc>
          <w:tcPr>
            <w:tcW w:w="9062" w:type="dxa"/>
          </w:tcPr>
          <w:p w:rsidR="00B30CFF" w:rsidRPr="006D3D92" w:rsidRDefault="00B30CFF" w:rsidP="003C6239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                        Toplantı Tarihi:                                              </w:t>
            </w:r>
          </w:p>
          <w:p w:rsidR="00B30CFF" w:rsidRPr="00100ED2" w:rsidRDefault="00B30CFF" w:rsidP="003C62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2020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08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30.01.2020</w:t>
            </w:r>
          </w:p>
        </w:tc>
      </w:tr>
      <w:tr w:rsidR="00B30CFF" w:rsidTr="003C6239">
        <w:trPr>
          <w:trHeight w:val="1223"/>
        </w:trPr>
        <w:tc>
          <w:tcPr>
            <w:tcW w:w="9062" w:type="dxa"/>
          </w:tcPr>
          <w:p w:rsidR="00B30CFF" w:rsidRPr="001704CC" w:rsidRDefault="00B30CFF" w:rsidP="003C6239">
            <w:pPr>
              <w:jc w:val="both"/>
            </w:pPr>
          </w:p>
          <w:p w:rsidR="00B30CFF" w:rsidRPr="006D3D92" w:rsidRDefault="00B30CFF" w:rsidP="003C62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Fakültemiz Yönetim Kurulu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30.01.2020 Perşembe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günü saat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10.30’da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Fakülte Dekanı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Prof.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Dr. Semih ENGİN başkanlığında toplanarak aşağıdaki kararları almıştır.</w:t>
            </w:r>
          </w:p>
        </w:tc>
      </w:tr>
      <w:tr w:rsidR="00B30CFF" w:rsidTr="003C6239">
        <w:trPr>
          <w:trHeight w:val="3392"/>
        </w:trPr>
        <w:tc>
          <w:tcPr>
            <w:tcW w:w="9062" w:type="dxa"/>
          </w:tcPr>
          <w:p w:rsidR="00B30CFF" w:rsidRDefault="00B30CFF" w:rsidP="003C62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CFF" w:rsidRPr="001704CC" w:rsidRDefault="00B30CFF" w:rsidP="003C623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60898">
              <w:rPr>
                <w:b/>
                <w:sz w:val="24"/>
                <w:szCs w:val="24"/>
                <w:u w:val="single"/>
              </w:rPr>
              <w:t>Özü:</w:t>
            </w:r>
            <w:r>
              <w:rPr>
                <w:sz w:val="24"/>
                <w:szCs w:val="24"/>
              </w:rPr>
              <w:t xml:space="preserve">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Fakültemiz Temel Bilimler Bölümü Anabilim Dalı Öğretim Üyesi Dr.Öğr Üyesi Adnan Çağlar ORUÇ’un ‘117Y033’ numaralı TÜBİTAK projesinin arazi çalışmalarını yapmak üzere </w:t>
            </w:r>
            <w:r>
              <w:rPr>
                <w:rFonts w:ascii="Times New Roman" w:hAnsi="Times New Roman" w:cs="Times New Roman"/>
              </w:rPr>
              <w:t>31.01.2020-02.02.2020  tarihleri arasında İzmir/</w:t>
            </w:r>
            <w:r w:rsidRPr="00FF72F7">
              <w:rPr>
                <w:rFonts w:ascii="Times New Roman" w:hAnsi="Times New Roman" w:cs="Times New Roman"/>
              </w:rPr>
              <w:t xml:space="preserve">Karaburun’da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giderleri TÜBİTAK proje bütçesinden karşılanacak şekilde yolluklu-yevmiyeli olarak (Tekne yakıtı dahil) görevlendirilmesi konusu görüşüldü,</w:t>
            </w:r>
          </w:p>
          <w:p w:rsidR="00B30CFF" w:rsidRPr="005D5AC5" w:rsidRDefault="00B30CFF" w:rsidP="003C62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CFF" w:rsidRPr="00EF30B9" w:rsidRDefault="00B30CFF" w:rsidP="003C62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CFF" w:rsidRPr="00EF30B9" w:rsidRDefault="00B30CFF" w:rsidP="003C62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CFF" w:rsidTr="003C6239">
        <w:trPr>
          <w:trHeight w:val="983"/>
        </w:trPr>
        <w:tc>
          <w:tcPr>
            <w:tcW w:w="9062" w:type="dxa"/>
          </w:tcPr>
          <w:p w:rsidR="00B30CFF" w:rsidRDefault="00B30CFF" w:rsidP="003C623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Görüşmeler Sonucunda;</w:t>
            </w:r>
          </w:p>
          <w:p w:rsidR="00B30CFF" w:rsidRDefault="00B30CFF" w:rsidP="003C623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B30CFF" w:rsidRDefault="00B30CFF" w:rsidP="003C623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>
              <w:rPr>
                <w:rFonts w:ascii="Times New Roman" w:hAnsi="Times New Roman" w:cs="Times New Roman"/>
                <w:b/>
                <w:u w:val="single"/>
              </w:rPr>
              <w:t>2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Fakültemiz Temel Bilimler Bölümü Anabilim Dalı Öğretim Üyesi Dr.Öğr Üyesi Adnan Çağlar ORUÇ’un ‘117Y033’ numaralı TÜBİTAK projesinin arazi çalışmalarını yapmak üzere </w:t>
            </w:r>
            <w:r>
              <w:rPr>
                <w:rFonts w:ascii="Times New Roman" w:hAnsi="Times New Roman" w:cs="Times New Roman"/>
              </w:rPr>
              <w:t>31.01.2020-02.02.2020  tarihleri arasında İzmir/</w:t>
            </w:r>
            <w:r w:rsidRPr="00FF72F7">
              <w:rPr>
                <w:rFonts w:ascii="Times New Roman" w:hAnsi="Times New Roman" w:cs="Times New Roman"/>
              </w:rPr>
              <w:t xml:space="preserve">Karaburun’da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giderleri TÜBİTAK proje bütçesinden karşılanacak şekilde yolluklu-yevmiyeli olarak (Tekne yakıtı dahil) görevlendirilmesine,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  <w:p w:rsidR="00B30CFF" w:rsidRDefault="00B30CFF" w:rsidP="003C623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B30CFF" w:rsidRDefault="00B30CFF" w:rsidP="003C623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CFF" w:rsidRDefault="00B30CFF" w:rsidP="003C62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B30CFF" w:rsidRDefault="00B30CFF" w:rsidP="003C62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CFF" w:rsidRDefault="00B30CFF" w:rsidP="003C62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0CFF" w:rsidRDefault="00B30CFF" w:rsidP="003C62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15AAF" w:rsidRDefault="00115AAF" w:rsidP="00115A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ASLI GİBİDİR</w:t>
            </w:r>
          </w:p>
          <w:p w:rsidR="00115AAF" w:rsidRDefault="00115AAF" w:rsidP="00115A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Nihat SABUNCULAR</w:t>
            </w:r>
          </w:p>
          <w:p w:rsidR="00115AAF" w:rsidRDefault="00115AAF" w:rsidP="00115A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Fakülte Sekreteri</w:t>
            </w:r>
          </w:p>
          <w:p w:rsidR="00B30CFF" w:rsidRPr="00554808" w:rsidRDefault="00B30CFF" w:rsidP="003C62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0CFF" w:rsidRPr="00194E49" w:rsidRDefault="00B30CFF" w:rsidP="003C6239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30CFF" w:rsidRDefault="00B30CFF"/>
    <w:p w:rsidR="00B30CFF" w:rsidRDefault="00B30CFF"/>
    <w:p w:rsidR="00B30CFF" w:rsidRDefault="00B30CFF"/>
    <w:p w:rsidR="00B30CFF" w:rsidRDefault="00B30CFF"/>
    <w:p w:rsidR="00B30CFF" w:rsidRDefault="00B30CFF"/>
    <w:p w:rsidR="00B30CFF" w:rsidRDefault="00B30CFF"/>
    <w:p w:rsidR="00B30CFF" w:rsidRDefault="00B30CFF"/>
    <w:p w:rsidR="00B30CFF" w:rsidRDefault="00B30CFF"/>
    <w:p w:rsidR="00B30CFF" w:rsidRDefault="00B30CFF"/>
    <w:p w:rsidR="00B30CFF" w:rsidRDefault="00B30CFF"/>
    <w:p w:rsidR="00B30CFF" w:rsidRDefault="00B30CFF"/>
    <w:p w:rsidR="00B30CFF" w:rsidRDefault="00B30CFF"/>
    <w:p w:rsidR="00B30CFF" w:rsidRDefault="00B30CFF"/>
    <w:p w:rsidR="00B30CFF" w:rsidRDefault="00B30CFF"/>
    <w:p w:rsidR="00B30CFF" w:rsidRDefault="00B30CFF"/>
    <w:p w:rsidR="00B30CFF" w:rsidRDefault="00B30CFF"/>
    <w:p w:rsidR="00B30CFF" w:rsidRDefault="00B30CFF"/>
    <w:p w:rsidR="00B30CFF" w:rsidRDefault="00B30CFF"/>
    <w:p w:rsidR="00B30CFF" w:rsidRDefault="00B30CFF"/>
    <w:p w:rsidR="00B30CFF" w:rsidRDefault="00B30CFF"/>
    <w:p w:rsidR="00B30CFF" w:rsidRDefault="00B30CFF"/>
    <w:p w:rsidR="00B30CFF" w:rsidRDefault="00B30CFF"/>
    <w:p w:rsidR="00B30CFF" w:rsidRDefault="00B30CFF"/>
    <w:p w:rsidR="00B30CFF" w:rsidRDefault="00B30CFF"/>
    <w:tbl>
      <w:tblPr>
        <w:tblStyle w:val="TabloKlavuzu"/>
        <w:tblpPr w:leftFromText="141" w:rightFromText="141" w:vertAnchor="text" w:horzAnchor="margin" w:tblpY="381"/>
        <w:tblW w:w="5000" w:type="pct"/>
        <w:tblLook w:val="04A0" w:firstRow="1" w:lastRow="0" w:firstColumn="1" w:lastColumn="0" w:noHBand="0" w:noVBand="1"/>
      </w:tblPr>
      <w:tblGrid>
        <w:gridCol w:w="3094"/>
        <w:gridCol w:w="3097"/>
        <w:gridCol w:w="3097"/>
      </w:tblGrid>
      <w:tr w:rsidR="00592EC6" w:rsidTr="00CB72DC">
        <w:tc>
          <w:tcPr>
            <w:tcW w:w="5000" w:type="pct"/>
            <w:gridSpan w:val="3"/>
          </w:tcPr>
          <w:p w:rsidR="00592EC6" w:rsidRPr="00912E52" w:rsidRDefault="00592EC6" w:rsidP="00CB72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E52">
              <w:rPr>
                <w:rFonts w:ascii="Times New Roman" w:hAnsi="Times New Roman" w:cs="Times New Roman"/>
                <w:b/>
                <w:sz w:val="24"/>
                <w:szCs w:val="24"/>
              </w:rPr>
              <w:t>İZMİR KÂTİP ÇELEBİ ÜNİVERSİTESİ</w:t>
            </w:r>
          </w:p>
          <w:p w:rsidR="00592EC6" w:rsidRPr="00912E52" w:rsidRDefault="00592EC6" w:rsidP="00CB72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E5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592EC6" w:rsidRPr="00541211" w:rsidRDefault="00592EC6" w:rsidP="00CB72DC">
            <w:pPr>
              <w:tabs>
                <w:tab w:val="left" w:pos="2830"/>
                <w:tab w:val="center" w:pos="4536"/>
                <w:tab w:val="left" w:pos="64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211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İMZA TUTANAĞI</w:t>
            </w:r>
          </w:p>
        </w:tc>
      </w:tr>
      <w:tr w:rsidR="00592EC6" w:rsidTr="00CB72DC">
        <w:tc>
          <w:tcPr>
            <w:tcW w:w="5000" w:type="pct"/>
            <w:gridSpan w:val="3"/>
          </w:tcPr>
          <w:p w:rsidR="00592EC6" w:rsidRPr="0018383F" w:rsidRDefault="00592EC6" w:rsidP="00CB72DC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</w:rPr>
            </w:pPr>
            <w:r w:rsidRPr="0018383F">
              <w:rPr>
                <w:rFonts w:ascii="Times New Roman" w:hAnsi="Times New Roman" w:cs="Times New Roman"/>
                <w:b/>
              </w:rPr>
              <w:t xml:space="preserve">Toplantı No: </w:t>
            </w:r>
            <w:r w:rsidRPr="0018383F">
              <w:rPr>
                <w:rFonts w:ascii="Times New Roman" w:hAnsi="Times New Roman" w:cs="Times New Roman"/>
                <w:b/>
              </w:rPr>
              <w:tab/>
              <w:t xml:space="preserve">                                                          </w:t>
            </w:r>
            <w:r>
              <w:rPr>
                <w:rFonts w:ascii="Times New Roman" w:hAnsi="Times New Roman" w:cs="Times New Roman"/>
                <w:b/>
              </w:rPr>
              <w:t xml:space="preserve">                         </w:t>
            </w:r>
            <w:r w:rsidRPr="0018383F">
              <w:rPr>
                <w:rFonts w:ascii="Times New Roman" w:hAnsi="Times New Roman" w:cs="Times New Roman"/>
                <w:b/>
              </w:rPr>
              <w:t xml:space="preserve">Toplantı Tarihi:                                              </w:t>
            </w:r>
          </w:p>
          <w:p w:rsidR="00592EC6" w:rsidRPr="00541211" w:rsidRDefault="00592EC6" w:rsidP="00CD57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FA5E30">
              <w:rPr>
                <w:rFonts w:ascii="Times New Roman" w:hAnsi="Times New Roman" w:cs="Times New Roman"/>
              </w:rPr>
              <w:t>2020/08</w:t>
            </w:r>
            <w:r w:rsidRPr="0018383F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     </w:t>
            </w:r>
            <w:r w:rsidRPr="0018383F">
              <w:rPr>
                <w:rFonts w:ascii="Times New Roman" w:hAnsi="Times New Roman" w:cs="Times New Roman"/>
              </w:rPr>
              <w:t xml:space="preserve"> </w:t>
            </w:r>
            <w:r w:rsidR="00486DD3">
              <w:rPr>
                <w:rFonts w:ascii="Times New Roman" w:hAnsi="Times New Roman" w:cs="Times New Roman"/>
              </w:rPr>
              <w:t xml:space="preserve">  </w:t>
            </w:r>
            <w:r w:rsidR="00FA5E30">
              <w:rPr>
                <w:rFonts w:ascii="Times New Roman" w:hAnsi="Times New Roman" w:cs="Times New Roman"/>
              </w:rPr>
              <w:t>30</w:t>
            </w:r>
            <w:r>
              <w:rPr>
                <w:rFonts w:ascii="Times New Roman" w:hAnsi="Times New Roman" w:cs="Times New Roman"/>
              </w:rPr>
              <w:t>.</w:t>
            </w:r>
            <w:r w:rsidR="00D131BD">
              <w:rPr>
                <w:rFonts w:ascii="Times New Roman" w:hAnsi="Times New Roman" w:cs="Times New Roman"/>
              </w:rPr>
              <w:t>01</w:t>
            </w:r>
            <w:r w:rsidR="00D131BD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</w:tr>
      <w:tr w:rsidR="00592EC6" w:rsidTr="00CB72DC">
        <w:tc>
          <w:tcPr>
            <w:tcW w:w="5000" w:type="pct"/>
            <w:gridSpan w:val="3"/>
          </w:tcPr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Prof.Dr.Semih ENGİN</w:t>
            </w:r>
          </w:p>
          <w:p w:rsidR="00592EC6" w:rsidRDefault="00592EC6" w:rsidP="00CB72DC">
            <w:pPr>
              <w:tabs>
                <w:tab w:val="center" w:pos="4536"/>
                <w:tab w:val="left" w:pos="544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Başkan</w:t>
            </w:r>
            <w:r>
              <w:rPr>
                <w:rFonts w:ascii="Times New Roman" w:hAnsi="Times New Roman" w:cs="Times New Roman"/>
              </w:rPr>
              <w:tab/>
            </w:r>
          </w:p>
          <w:p w:rsidR="00592EC6" w:rsidRPr="00541211" w:rsidRDefault="00592EC6" w:rsidP="00CB72DC">
            <w:pPr>
              <w:tabs>
                <w:tab w:val="center" w:pos="4536"/>
                <w:tab w:val="left" w:pos="5442"/>
              </w:tabs>
              <w:rPr>
                <w:rFonts w:ascii="Times New Roman" w:hAnsi="Times New Roman" w:cs="Times New Roman"/>
              </w:rPr>
            </w:pPr>
          </w:p>
        </w:tc>
      </w:tr>
      <w:tr w:rsidR="00592EC6" w:rsidTr="00CB72DC">
        <w:tc>
          <w:tcPr>
            <w:tcW w:w="1666" w:type="pct"/>
          </w:tcPr>
          <w:p w:rsidR="00592EC6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8D12DE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Prof.Dr. T.Tansel TANRIKUL</w:t>
            </w:r>
          </w:p>
          <w:p w:rsidR="00592EC6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  <w:p w:rsidR="00592EC6" w:rsidRPr="00541211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pct"/>
          </w:tcPr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8D12DE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Prof.Dr. Ramazan SEREZLİ</w:t>
            </w:r>
          </w:p>
          <w:p w:rsidR="00592EC6" w:rsidRPr="008805F0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</w:tc>
        <w:tc>
          <w:tcPr>
            <w:tcW w:w="1667" w:type="pct"/>
          </w:tcPr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</w:t>
            </w:r>
          </w:p>
          <w:p w:rsidR="00592EC6" w:rsidRDefault="008D12DE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Prof.Dr.Mehmet ÇULHA</w:t>
            </w:r>
          </w:p>
          <w:p w:rsidR="00592EC6" w:rsidRPr="008805F0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</w:tc>
      </w:tr>
      <w:tr w:rsidR="00592EC6" w:rsidTr="00CB72DC">
        <w:tc>
          <w:tcPr>
            <w:tcW w:w="1666" w:type="pct"/>
          </w:tcPr>
          <w:p w:rsidR="00592EC6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1993"/>
                <w:tab w:val="left" w:pos="2060"/>
              </w:tabs>
              <w:ind w:firstLine="708"/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Doç.Dr.Serkan KORAL</w:t>
            </w:r>
          </w:p>
          <w:p w:rsidR="00592EC6" w:rsidRPr="00541211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  <w:r w:rsidRPr="0054121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7" w:type="pct"/>
          </w:tcPr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Doç.Dr.Hakkı DERELİ</w:t>
            </w:r>
          </w:p>
          <w:p w:rsidR="00592EC6" w:rsidRPr="008805F0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</w:tc>
        <w:tc>
          <w:tcPr>
            <w:tcW w:w="1667" w:type="pct"/>
          </w:tcPr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Dr.Öğr.Üyesi Erhan IRMAK</w:t>
            </w: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  <w:p w:rsidR="00592EC6" w:rsidRPr="008805F0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2EC6" w:rsidTr="00CB72DC">
        <w:tc>
          <w:tcPr>
            <w:tcW w:w="5000" w:type="pct"/>
            <w:gridSpan w:val="3"/>
          </w:tcPr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CD573F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Nihat SABUNCULAR</w:t>
            </w:r>
          </w:p>
          <w:p w:rsidR="00592EC6" w:rsidRDefault="00CD573F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Fakülte Sekreter</w:t>
            </w:r>
          </w:p>
          <w:p w:rsidR="00592EC6" w:rsidRDefault="00592EC6" w:rsidP="00CB72D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(Raportör)</w:t>
            </w: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center" w:pos="4536"/>
                <w:tab w:val="left" w:pos="59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</w:p>
          <w:p w:rsidR="00592EC6" w:rsidRPr="00541211" w:rsidRDefault="00592EC6" w:rsidP="00CB72DC">
            <w:pPr>
              <w:tabs>
                <w:tab w:val="center" w:pos="4536"/>
                <w:tab w:val="left" w:pos="5994"/>
              </w:tabs>
              <w:rPr>
                <w:rFonts w:ascii="Times New Roman" w:hAnsi="Times New Roman" w:cs="Times New Roman"/>
              </w:rPr>
            </w:pPr>
          </w:p>
        </w:tc>
      </w:tr>
    </w:tbl>
    <w:p w:rsidR="00584F00" w:rsidRDefault="00584F00"/>
    <w:p w:rsidR="008D12DE" w:rsidRDefault="008D12DE"/>
    <w:sectPr w:rsidR="008D12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6D29" w:rsidRDefault="003E6D29" w:rsidP="00212B14">
      <w:pPr>
        <w:spacing w:after="0" w:line="240" w:lineRule="auto"/>
      </w:pPr>
      <w:r>
        <w:separator/>
      </w:r>
    </w:p>
  </w:endnote>
  <w:endnote w:type="continuationSeparator" w:id="0">
    <w:p w:rsidR="003E6D29" w:rsidRDefault="003E6D29" w:rsidP="00212B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6D29" w:rsidRDefault="003E6D29" w:rsidP="00212B14">
      <w:pPr>
        <w:spacing w:after="0" w:line="240" w:lineRule="auto"/>
      </w:pPr>
      <w:r>
        <w:separator/>
      </w:r>
    </w:p>
  </w:footnote>
  <w:footnote w:type="continuationSeparator" w:id="0">
    <w:p w:rsidR="003E6D29" w:rsidRDefault="003E6D29" w:rsidP="00212B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E422A1"/>
    <w:multiLevelType w:val="hybridMultilevel"/>
    <w:tmpl w:val="98187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740FFB"/>
    <w:multiLevelType w:val="hybridMultilevel"/>
    <w:tmpl w:val="CDC81A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FB73AE"/>
    <w:multiLevelType w:val="hybridMultilevel"/>
    <w:tmpl w:val="054453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ED2"/>
    <w:rsid w:val="00000E86"/>
    <w:rsid w:val="00006A9B"/>
    <w:rsid w:val="00014A90"/>
    <w:rsid w:val="000154C9"/>
    <w:rsid w:val="00017513"/>
    <w:rsid w:val="000210A6"/>
    <w:rsid w:val="00025DBE"/>
    <w:rsid w:val="000308DE"/>
    <w:rsid w:val="00044393"/>
    <w:rsid w:val="00045A9A"/>
    <w:rsid w:val="000611FF"/>
    <w:rsid w:val="00067CF5"/>
    <w:rsid w:val="00070E6F"/>
    <w:rsid w:val="0007383D"/>
    <w:rsid w:val="00074804"/>
    <w:rsid w:val="0008542C"/>
    <w:rsid w:val="00085F1A"/>
    <w:rsid w:val="00095906"/>
    <w:rsid w:val="000A6115"/>
    <w:rsid w:val="000B4D4D"/>
    <w:rsid w:val="000B4DC9"/>
    <w:rsid w:val="000C4153"/>
    <w:rsid w:val="000D4E87"/>
    <w:rsid w:val="000F1D82"/>
    <w:rsid w:val="000F3079"/>
    <w:rsid w:val="000F37E9"/>
    <w:rsid w:val="00100C31"/>
    <w:rsid w:val="00100ED2"/>
    <w:rsid w:val="00105C50"/>
    <w:rsid w:val="00107891"/>
    <w:rsid w:val="00115AAF"/>
    <w:rsid w:val="00116364"/>
    <w:rsid w:val="001248FA"/>
    <w:rsid w:val="00135856"/>
    <w:rsid w:val="00136743"/>
    <w:rsid w:val="0014683F"/>
    <w:rsid w:val="00150C33"/>
    <w:rsid w:val="0015589F"/>
    <w:rsid w:val="00160898"/>
    <w:rsid w:val="0016094F"/>
    <w:rsid w:val="001704CC"/>
    <w:rsid w:val="0017408B"/>
    <w:rsid w:val="00181310"/>
    <w:rsid w:val="00182A77"/>
    <w:rsid w:val="0019471D"/>
    <w:rsid w:val="00194E49"/>
    <w:rsid w:val="001D5942"/>
    <w:rsid w:val="001D5F2E"/>
    <w:rsid w:val="001D74D5"/>
    <w:rsid w:val="001E1C4D"/>
    <w:rsid w:val="001E6376"/>
    <w:rsid w:val="001E7D34"/>
    <w:rsid w:val="00200C0C"/>
    <w:rsid w:val="0021060F"/>
    <w:rsid w:val="00212B14"/>
    <w:rsid w:val="002141ED"/>
    <w:rsid w:val="00227C51"/>
    <w:rsid w:val="00231B1D"/>
    <w:rsid w:val="00234D8F"/>
    <w:rsid w:val="002475EF"/>
    <w:rsid w:val="00260517"/>
    <w:rsid w:val="002637B4"/>
    <w:rsid w:val="002656DA"/>
    <w:rsid w:val="00265DC3"/>
    <w:rsid w:val="0028367D"/>
    <w:rsid w:val="002844AB"/>
    <w:rsid w:val="00292555"/>
    <w:rsid w:val="002A0289"/>
    <w:rsid w:val="002D0D51"/>
    <w:rsid w:val="002D229F"/>
    <w:rsid w:val="00325711"/>
    <w:rsid w:val="00326752"/>
    <w:rsid w:val="00336E8B"/>
    <w:rsid w:val="003461D5"/>
    <w:rsid w:val="00367D49"/>
    <w:rsid w:val="00367EAB"/>
    <w:rsid w:val="00370DDA"/>
    <w:rsid w:val="003931C5"/>
    <w:rsid w:val="003A1810"/>
    <w:rsid w:val="003B7302"/>
    <w:rsid w:val="003D2441"/>
    <w:rsid w:val="003D5540"/>
    <w:rsid w:val="003D5842"/>
    <w:rsid w:val="003D7102"/>
    <w:rsid w:val="003E2C0F"/>
    <w:rsid w:val="003E34FA"/>
    <w:rsid w:val="003E6D29"/>
    <w:rsid w:val="003F0947"/>
    <w:rsid w:val="003F6AAD"/>
    <w:rsid w:val="00404BB7"/>
    <w:rsid w:val="00411545"/>
    <w:rsid w:val="0042198E"/>
    <w:rsid w:val="00421E5C"/>
    <w:rsid w:val="00437AD4"/>
    <w:rsid w:val="00450F7F"/>
    <w:rsid w:val="00473F55"/>
    <w:rsid w:val="00473FE3"/>
    <w:rsid w:val="00483999"/>
    <w:rsid w:val="00484D63"/>
    <w:rsid w:val="00486DD3"/>
    <w:rsid w:val="004879BC"/>
    <w:rsid w:val="004A1D5B"/>
    <w:rsid w:val="004C2C47"/>
    <w:rsid w:val="004C6121"/>
    <w:rsid w:val="004E172A"/>
    <w:rsid w:val="005109A5"/>
    <w:rsid w:val="00517DDB"/>
    <w:rsid w:val="00522F67"/>
    <w:rsid w:val="00544B86"/>
    <w:rsid w:val="00545CF5"/>
    <w:rsid w:val="00554808"/>
    <w:rsid w:val="0056302F"/>
    <w:rsid w:val="00576588"/>
    <w:rsid w:val="00584F00"/>
    <w:rsid w:val="00592EC6"/>
    <w:rsid w:val="005A4231"/>
    <w:rsid w:val="005A5E72"/>
    <w:rsid w:val="005D5AC5"/>
    <w:rsid w:val="005F569C"/>
    <w:rsid w:val="006051A3"/>
    <w:rsid w:val="00627C51"/>
    <w:rsid w:val="00663726"/>
    <w:rsid w:val="00665DBD"/>
    <w:rsid w:val="00676B72"/>
    <w:rsid w:val="006831CD"/>
    <w:rsid w:val="006A263A"/>
    <w:rsid w:val="006D0848"/>
    <w:rsid w:val="006D1511"/>
    <w:rsid w:val="006D2CAD"/>
    <w:rsid w:val="006D37E5"/>
    <w:rsid w:val="006D3B9A"/>
    <w:rsid w:val="006D3D92"/>
    <w:rsid w:val="006F0974"/>
    <w:rsid w:val="007359D3"/>
    <w:rsid w:val="007423F1"/>
    <w:rsid w:val="00743384"/>
    <w:rsid w:val="00753680"/>
    <w:rsid w:val="0076340B"/>
    <w:rsid w:val="00766DDB"/>
    <w:rsid w:val="00773F86"/>
    <w:rsid w:val="00776D6E"/>
    <w:rsid w:val="00780DC8"/>
    <w:rsid w:val="00784E43"/>
    <w:rsid w:val="00793312"/>
    <w:rsid w:val="00794415"/>
    <w:rsid w:val="007B0C1C"/>
    <w:rsid w:val="007B1586"/>
    <w:rsid w:val="007D67D7"/>
    <w:rsid w:val="007E21AF"/>
    <w:rsid w:val="007E2AA4"/>
    <w:rsid w:val="007E3FBA"/>
    <w:rsid w:val="007E4BEF"/>
    <w:rsid w:val="007F49F1"/>
    <w:rsid w:val="00801356"/>
    <w:rsid w:val="00804B63"/>
    <w:rsid w:val="008071AF"/>
    <w:rsid w:val="00812005"/>
    <w:rsid w:val="008158CA"/>
    <w:rsid w:val="00821407"/>
    <w:rsid w:val="008273C0"/>
    <w:rsid w:val="0083324D"/>
    <w:rsid w:val="00847141"/>
    <w:rsid w:val="00847E5D"/>
    <w:rsid w:val="00851CE5"/>
    <w:rsid w:val="00851E26"/>
    <w:rsid w:val="00867DA3"/>
    <w:rsid w:val="008A3FB1"/>
    <w:rsid w:val="008C2B38"/>
    <w:rsid w:val="008D0A66"/>
    <w:rsid w:val="008D12DE"/>
    <w:rsid w:val="008D34CF"/>
    <w:rsid w:val="008D3C8D"/>
    <w:rsid w:val="008E3111"/>
    <w:rsid w:val="008E5F62"/>
    <w:rsid w:val="00917EAA"/>
    <w:rsid w:val="009211C8"/>
    <w:rsid w:val="00922D97"/>
    <w:rsid w:val="00923860"/>
    <w:rsid w:val="00930A0D"/>
    <w:rsid w:val="00933D32"/>
    <w:rsid w:val="009440AA"/>
    <w:rsid w:val="00954184"/>
    <w:rsid w:val="009549E4"/>
    <w:rsid w:val="0096087D"/>
    <w:rsid w:val="009622A3"/>
    <w:rsid w:val="00962CA0"/>
    <w:rsid w:val="00983BFF"/>
    <w:rsid w:val="0098603E"/>
    <w:rsid w:val="009929D2"/>
    <w:rsid w:val="009A0BC2"/>
    <w:rsid w:val="009A46C1"/>
    <w:rsid w:val="009B2BC8"/>
    <w:rsid w:val="009B7295"/>
    <w:rsid w:val="009D0836"/>
    <w:rsid w:val="00A0115A"/>
    <w:rsid w:val="00A15614"/>
    <w:rsid w:val="00A25D83"/>
    <w:rsid w:val="00A25EB6"/>
    <w:rsid w:val="00A27CA0"/>
    <w:rsid w:val="00A40BE4"/>
    <w:rsid w:val="00A41AC6"/>
    <w:rsid w:val="00A43934"/>
    <w:rsid w:val="00A51A22"/>
    <w:rsid w:val="00A5352D"/>
    <w:rsid w:val="00A7469F"/>
    <w:rsid w:val="00A86BA6"/>
    <w:rsid w:val="00A87AB2"/>
    <w:rsid w:val="00A90935"/>
    <w:rsid w:val="00A926C3"/>
    <w:rsid w:val="00AA32AE"/>
    <w:rsid w:val="00AA4040"/>
    <w:rsid w:val="00AA5647"/>
    <w:rsid w:val="00AB0C7A"/>
    <w:rsid w:val="00AD07EB"/>
    <w:rsid w:val="00AF2D47"/>
    <w:rsid w:val="00AF4E26"/>
    <w:rsid w:val="00AF4E4B"/>
    <w:rsid w:val="00B00AE2"/>
    <w:rsid w:val="00B03E94"/>
    <w:rsid w:val="00B15AF1"/>
    <w:rsid w:val="00B15D05"/>
    <w:rsid w:val="00B20BE6"/>
    <w:rsid w:val="00B30CFF"/>
    <w:rsid w:val="00B46EC1"/>
    <w:rsid w:val="00B520F2"/>
    <w:rsid w:val="00B54756"/>
    <w:rsid w:val="00B63D00"/>
    <w:rsid w:val="00B73ADF"/>
    <w:rsid w:val="00B746F0"/>
    <w:rsid w:val="00B917DD"/>
    <w:rsid w:val="00B942A5"/>
    <w:rsid w:val="00B95908"/>
    <w:rsid w:val="00BA7157"/>
    <w:rsid w:val="00BB0CEF"/>
    <w:rsid w:val="00BC6743"/>
    <w:rsid w:val="00C066C1"/>
    <w:rsid w:val="00C105F0"/>
    <w:rsid w:val="00C1299E"/>
    <w:rsid w:val="00C36E94"/>
    <w:rsid w:val="00C37A7A"/>
    <w:rsid w:val="00C523D4"/>
    <w:rsid w:val="00C61376"/>
    <w:rsid w:val="00C63B30"/>
    <w:rsid w:val="00C679A3"/>
    <w:rsid w:val="00C7160D"/>
    <w:rsid w:val="00C8799E"/>
    <w:rsid w:val="00CA1CF2"/>
    <w:rsid w:val="00CA4DFF"/>
    <w:rsid w:val="00CA6A35"/>
    <w:rsid w:val="00CA7E2A"/>
    <w:rsid w:val="00CC0F46"/>
    <w:rsid w:val="00CC39C1"/>
    <w:rsid w:val="00CD1391"/>
    <w:rsid w:val="00CD29A3"/>
    <w:rsid w:val="00CD34FE"/>
    <w:rsid w:val="00CD573F"/>
    <w:rsid w:val="00CE1E18"/>
    <w:rsid w:val="00CE2F98"/>
    <w:rsid w:val="00D016DE"/>
    <w:rsid w:val="00D01885"/>
    <w:rsid w:val="00D01C51"/>
    <w:rsid w:val="00D01D52"/>
    <w:rsid w:val="00D131BD"/>
    <w:rsid w:val="00D141A6"/>
    <w:rsid w:val="00D233A5"/>
    <w:rsid w:val="00D37FE2"/>
    <w:rsid w:val="00D4090D"/>
    <w:rsid w:val="00D438AA"/>
    <w:rsid w:val="00D469B8"/>
    <w:rsid w:val="00D52BFE"/>
    <w:rsid w:val="00D65829"/>
    <w:rsid w:val="00D65DC0"/>
    <w:rsid w:val="00D72DCB"/>
    <w:rsid w:val="00D75436"/>
    <w:rsid w:val="00D809E2"/>
    <w:rsid w:val="00DB5C1C"/>
    <w:rsid w:val="00DC0063"/>
    <w:rsid w:val="00DC2A96"/>
    <w:rsid w:val="00DD39F8"/>
    <w:rsid w:val="00DF3B47"/>
    <w:rsid w:val="00E15443"/>
    <w:rsid w:val="00E334BB"/>
    <w:rsid w:val="00E54E07"/>
    <w:rsid w:val="00E55A26"/>
    <w:rsid w:val="00E57C28"/>
    <w:rsid w:val="00E64B25"/>
    <w:rsid w:val="00E84223"/>
    <w:rsid w:val="00E84E4D"/>
    <w:rsid w:val="00E92682"/>
    <w:rsid w:val="00E96664"/>
    <w:rsid w:val="00E9676B"/>
    <w:rsid w:val="00EA0522"/>
    <w:rsid w:val="00EA5E07"/>
    <w:rsid w:val="00EA62D6"/>
    <w:rsid w:val="00EB343E"/>
    <w:rsid w:val="00EC5602"/>
    <w:rsid w:val="00EC60F6"/>
    <w:rsid w:val="00ED5894"/>
    <w:rsid w:val="00EE265F"/>
    <w:rsid w:val="00EE5947"/>
    <w:rsid w:val="00EF30B9"/>
    <w:rsid w:val="00F02BB8"/>
    <w:rsid w:val="00F11251"/>
    <w:rsid w:val="00F150BB"/>
    <w:rsid w:val="00F231EB"/>
    <w:rsid w:val="00F3294B"/>
    <w:rsid w:val="00F37050"/>
    <w:rsid w:val="00F406DE"/>
    <w:rsid w:val="00F40AA4"/>
    <w:rsid w:val="00F47C07"/>
    <w:rsid w:val="00F766AF"/>
    <w:rsid w:val="00F872A2"/>
    <w:rsid w:val="00F87DF4"/>
    <w:rsid w:val="00FA5E30"/>
    <w:rsid w:val="00FB33C7"/>
    <w:rsid w:val="00FC0FE2"/>
    <w:rsid w:val="00FC403A"/>
    <w:rsid w:val="00FC42CB"/>
    <w:rsid w:val="00FD355B"/>
    <w:rsid w:val="00FF54FB"/>
    <w:rsid w:val="00FF7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248143-C5B9-4DB2-8EF0-55A519EA6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  <w:style w:type="paragraph" w:styleId="Altbilgi">
    <w:name w:val="footer"/>
    <w:basedOn w:val="Normal"/>
    <w:link w:val="AltbilgiChar"/>
    <w:uiPriority w:val="99"/>
    <w:unhideWhenUsed/>
    <w:rsid w:val="00212B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2B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9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00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1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0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3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3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1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06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71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5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5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525</Words>
  <Characters>2999</Characters>
  <Application>Microsoft Office Word</Application>
  <DocSecurity>0</DocSecurity>
  <Lines>24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Dell-9030</cp:lastModifiedBy>
  <cp:revision>2</cp:revision>
  <cp:lastPrinted>2020-01-31T11:02:00Z</cp:lastPrinted>
  <dcterms:created xsi:type="dcterms:W3CDTF">2020-03-02T07:29:00Z</dcterms:created>
  <dcterms:modified xsi:type="dcterms:W3CDTF">2020-03-02T07:29:00Z</dcterms:modified>
</cp:coreProperties>
</file>